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8D3" w:rsidRDefault="007468D3">
      <w:r>
        <w:t xml:space="preserve">Dancer: </w:t>
      </w:r>
      <w:r>
        <w:tab/>
      </w:r>
      <w:r>
        <w:tab/>
      </w:r>
      <w:r>
        <w:tab/>
      </w:r>
      <w:r w:rsidRPr="007468D3">
        <w:rPr>
          <w:sz w:val="28"/>
          <w:szCs w:val="28"/>
        </w:rPr>
        <w:t>African Dance Test</w:t>
      </w:r>
      <w:r>
        <w:tab/>
        <w:t>Providing Feedback: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468D3" w:rsidTr="007468D3">
        <w:tc>
          <w:tcPr>
            <w:tcW w:w="2214" w:type="dxa"/>
          </w:tcPr>
          <w:p w:rsidR="007468D3" w:rsidRDefault="007468D3">
            <w:r>
              <w:t>Dance Element</w:t>
            </w:r>
          </w:p>
        </w:tc>
        <w:tc>
          <w:tcPr>
            <w:tcW w:w="2214" w:type="dxa"/>
          </w:tcPr>
          <w:p w:rsidR="007468D3" w:rsidRDefault="007468D3">
            <w:r>
              <w:t>0-1</w:t>
            </w:r>
          </w:p>
        </w:tc>
        <w:tc>
          <w:tcPr>
            <w:tcW w:w="2214" w:type="dxa"/>
          </w:tcPr>
          <w:p w:rsidR="007468D3" w:rsidRDefault="007468D3">
            <w:r>
              <w:t>2-3</w:t>
            </w:r>
          </w:p>
        </w:tc>
        <w:tc>
          <w:tcPr>
            <w:tcW w:w="2214" w:type="dxa"/>
          </w:tcPr>
          <w:p w:rsidR="007468D3" w:rsidRDefault="007468D3">
            <w:r>
              <w:t>4-5</w:t>
            </w:r>
          </w:p>
        </w:tc>
      </w:tr>
      <w:tr w:rsidR="007468D3" w:rsidTr="007468D3">
        <w:tc>
          <w:tcPr>
            <w:tcW w:w="2214" w:type="dxa"/>
          </w:tcPr>
          <w:p w:rsidR="007468D3" w:rsidRDefault="007468D3">
            <w:r>
              <w:t>Beat</w:t>
            </w:r>
          </w:p>
        </w:tc>
        <w:tc>
          <w:tcPr>
            <w:tcW w:w="2214" w:type="dxa"/>
          </w:tcPr>
          <w:p w:rsidR="007468D3" w:rsidRDefault="007468D3">
            <w:r>
              <w:t>Dancer is rarely on the beat</w:t>
            </w:r>
          </w:p>
        </w:tc>
        <w:tc>
          <w:tcPr>
            <w:tcW w:w="2214" w:type="dxa"/>
          </w:tcPr>
          <w:p w:rsidR="007468D3" w:rsidRDefault="007468D3">
            <w:r>
              <w:t>Dancer gets off a two-three times</w:t>
            </w:r>
          </w:p>
        </w:tc>
        <w:tc>
          <w:tcPr>
            <w:tcW w:w="2214" w:type="dxa"/>
          </w:tcPr>
          <w:p w:rsidR="007468D3" w:rsidRDefault="007468D3">
            <w:r>
              <w:t>Dancer is always on the beat</w:t>
            </w:r>
          </w:p>
        </w:tc>
      </w:tr>
      <w:tr w:rsidR="007468D3" w:rsidTr="007468D3">
        <w:tc>
          <w:tcPr>
            <w:tcW w:w="2214" w:type="dxa"/>
          </w:tcPr>
          <w:p w:rsidR="007468D3" w:rsidRDefault="007468D3">
            <w:r>
              <w:t>Stasis</w:t>
            </w:r>
          </w:p>
        </w:tc>
        <w:tc>
          <w:tcPr>
            <w:tcW w:w="2214" w:type="dxa"/>
          </w:tcPr>
          <w:p w:rsidR="007468D3" w:rsidRDefault="007468D3">
            <w:r>
              <w:t>Stillness is not clear</w:t>
            </w:r>
          </w:p>
        </w:tc>
        <w:tc>
          <w:tcPr>
            <w:tcW w:w="2214" w:type="dxa"/>
          </w:tcPr>
          <w:p w:rsidR="007468D3" w:rsidRDefault="007468D3">
            <w:r>
              <w:t>Two out of four moments of stasis are clear</w:t>
            </w:r>
          </w:p>
        </w:tc>
        <w:tc>
          <w:tcPr>
            <w:tcW w:w="2214" w:type="dxa"/>
          </w:tcPr>
          <w:p w:rsidR="007468D3" w:rsidRDefault="007468D3">
            <w:r>
              <w:t>All four moments of stasis are clear</w:t>
            </w:r>
          </w:p>
        </w:tc>
      </w:tr>
      <w:tr w:rsidR="007468D3" w:rsidTr="007468D3">
        <w:tc>
          <w:tcPr>
            <w:tcW w:w="2214" w:type="dxa"/>
          </w:tcPr>
          <w:p w:rsidR="007468D3" w:rsidRDefault="007468D3">
            <w:r>
              <w:t>Tempo</w:t>
            </w:r>
          </w:p>
        </w:tc>
        <w:tc>
          <w:tcPr>
            <w:tcW w:w="2214" w:type="dxa"/>
          </w:tcPr>
          <w:p w:rsidR="007468D3" w:rsidRDefault="007468D3">
            <w:r>
              <w:t>Dancer cannot stay with the counts</w:t>
            </w:r>
          </w:p>
        </w:tc>
        <w:tc>
          <w:tcPr>
            <w:tcW w:w="2214" w:type="dxa"/>
          </w:tcPr>
          <w:p w:rsidR="007468D3" w:rsidRDefault="007468D3">
            <w:r>
              <w:t>Dancer can stay with the counts on at least one of the two songs</w:t>
            </w:r>
          </w:p>
        </w:tc>
        <w:tc>
          <w:tcPr>
            <w:tcW w:w="2214" w:type="dxa"/>
          </w:tcPr>
          <w:p w:rsidR="007468D3" w:rsidRDefault="007468D3">
            <w:r>
              <w:t>Dancer can stay with the tempo on both songs—fast and slow</w:t>
            </w:r>
          </w:p>
        </w:tc>
      </w:tr>
      <w:tr w:rsidR="007468D3" w:rsidTr="007468D3">
        <w:tc>
          <w:tcPr>
            <w:tcW w:w="2214" w:type="dxa"/>
          </w:tcPr>
          <w:p w:rsidR="007468D3" w:rsidRDefault="007468D3">
            <w:r>
              <w:t>Rhythm</w:t>
            </w:r>
          </w:p>
        </w:tc>
        <w:tc>
          <w:tcPr>
            <w:tcW w:w="2214" w:type="dxa"/>
          </w:tcPr>
          <w:p w:rsidR="007468D3" w:rsidRDefault="007468D3">
            <w:proofErr w:type="gramStart"/>
            <w:r>
              <w:t>Dancers does</w:t>
            </w:r>
            <w:proofErr w:type="gramEnd"/>
            <w:r>
              <w:t xml:space="preserve"> not appear to know what rhythms.</w:t>
            </w:r>
          </w:p>
        </w:tc>
        <w:tc>
          <w:tcPr>
            <w:tcW w:w="2214" w:type="dxa"/>
          </w:tcPr>
          <w:p w:rsidR="007468D3" w:rsidRDefault="007468D3">
            <w:r>
              <w:t>Dancer gets most rhythms right</w:t>
            </w:r>
          </w:p>
        </w:tc>
        <w:tc>
          <w:tcPr>
            <w:tcW w:w="2214" w:type="dxa"/>
          </w:tcPr>
          <w:p w:rsidR="007468D3" w:rsidRDefault="007468D3">
            <w:r>
              <w:t>Dancer knows and performs all rhythms clearly</w:t>
            </w:r>
          </w:p>
        </w:tc>
      </w:tr>
      <w:tr w:rsidR="007468D3" w:rsidTr="007468D3">
        <w:tc>
          <w:tcPr>
            <w:tcW w:w="2214" w:type="dxa"/>
          </w:tcPr>
          <w:p w:rsidR="007468D3" w:rsidRDefault="007468D3">
            <w:r>
              <w:t>Performance</w:t>
            </w:r>
          </w:p>
        </w:tc>
        <w:tc>
          <w:tcPr>
            <w:tcW w:w="2214" w:type="dxa"/>
          </w:tcPr>
          <w:p w:rsidR="007468D3" w:rsidRDefault="007468D3">
            <w:r>
              <w:t>Dancer looks very nervous and moves really small</w:t>
            </w:r>
          </w:p>
        </w:tc>
        <w:tc>
          <w:tcPr>
            <w:tcW w:w="2214" w:type="dxa"/>
          </w:tcPr>
          <w:p w:rsidR="007468D3" w:rsidRDefault="007468D3">
            <w:r>
              <w:t>Dancer has some moments of confidence</w:t>
            </w:r>
          </w:p>
        </w:tc>
        <w:tc>
          <w:tcPr>
            <w:tcW w:w="2214" w:type="dxa"/>
          </w:tcPr>
          <w:p w:rsidR="007468D3" w:rsidRDefault="007468D3">
            <w:r>
              <w:t>Dancer has energy, a smile, and dances with confidence</w:t>
            </w:r>
          </w:p>
        </w:tc>
      </w:tr>
      <w:tr w:rsidR="007468D3" w:rsidTr="007468D3">
        <w:tc>
          <w:tcPr>
            <w:tcW w:w="2214" w:type="dxa"/>
          </w:tcPr>
          <w:p w:rsidR="007468D3" w:rsidRDefault="007468D3">
            <w:r>
              <w:t>Memory</w:t>
            </w:r>
          </w:p>
        </w:tc>
        <w:tc>
          <w:tcPr>
            <w:tcW w:w="2214" w:type="dxa"/>
          </w:tcPr>
          <w:p w:rsidR="007468D3" w:rsidRDefault="007468D3">
            <w:r>
              <w:t>Dancer makes multiple mistakes or does not appear to know the dance</w:t>
            </w:r>
          </w:p>
        </w:tc>
        <w:tc>
          <w:tcPr>
            <w:tcW w:w="2214" w:type="dxa"/>
          </w:tcPr>
          <w:p w:rsidR="007468D3" w:rsidRDefault="007468D3">
            <w:r>
              <w:t>Dancer makes two or three mistakes due to memory</w:t>
            </w:r>
          </w:p>
        </w:tc>
        <w:tc>
          <w:tcPr>
            <w:tcW w:w="2214" w:type="dxa"/>
          </w:tcPr>
          <w:p w:rsidR="007468D3" w:rsidRDefault="007468D3">
            <w:r>
              <w:t>Dancer remembers the entire sequence with one or zero mistakes.</w:t>
            </w:r>
          </w:p>
        </w:tc>
      </w:tr>
    </w:tbl>
    <w:p w:rsidR="007468D3" w:rsidRDefault="007468D3" w:rsidP="007468D3"/>
    <w:p w:rsidR="007468D3" w:rsidRDefault="007468D3" w:rsidP="007468D3">
      <w:bookmarkStart w:id="0" w:name="_GoBack"/>
      <w:bookmarkEnd w:id="0"/>
      <w:r>
        <w:t xml:space="preserve">Dancer: </w:t>
      </w:r>
      <w:r>
        <w:tab/>
      </w:r>
      <w:r>
        <w:tab/>
      </w:r>
      <w:r>
        <w:tab/>
      </w:r>
      <w:r w:rsidRPr="007468D3">
        <w:rPr>
          <w:sz w:val="28"/>
          <w:szCs w:val="28"/>
        </w:rPr>
        <w:t>African Dance Test</w:t>
      </w:r>
      <w:r>
        <w:tab/>
        <w:t>Providing Feedback:</w:t>
      </w:r>
    </w:p>
    <w:p w:rsidR="007468D3" w:rsidRDefault="007468D3" w:rsidP="007468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7468D3" w:rsidTr="007F6D45">
        <w:tc>
          <w:tcPr>
            <w:tcW w:w="2214" w:type="dxa"/>
          </w:tcPr>
          <w:p w:rsidR="007468D3" w:rsidRDefault="007468D3" w:rsidP="007F6D45">
            <w:r>
              <w:t>Dance Element</w:t>
            </w:r>
          </w:p>
        </w:tc>
        <w:tc>
          <w:tcPr>
            <w:tcW w:w="2214" w:type="dxa"/>
          </w:tcPr>
          <w:p w:rsidR="007468D3" w:rsidRDefault="007468D3" w:rsidP="007F6D45">
            <w:r>
              <w:t>0-1</w:t>
            </w:r>
          </w:p>
        </w:tc>
        <w:tc>
          <w:tcPr>
            <w:tcW w:w="2214" w:type="dxa"/>
          </w:tcPr>
          <w:p w:rsidR="007468D3" w:rsidRDefault="007468D3" w:rsidP="007F6D45">
            <w:r>
              <w:t>2-3</w:t>
            </w:r>
          </w:p>
        </w:tc>
        <w:tc>
          <w:tcPr>
            <w:tcW w:w="2214" w:type="dxa"/>
          </w:tcPr>
          <w:p w:rsidR="007468D3" w:rsidRDefault="007468D3" w:rsidP="007F6D45">
            <w:r>
              <w:t>4-5</w:t>
            </w:r>
          </w:p>
        </w:tc>
      </w:tr>
      <w:tr w:rsidR="007468D3" w:rsidTr="007F6D45">
        <w:tc>
          <w:tcPr>
            <w:tcW w:w="2214" w:type="dxa"/>
          </w:tcPr>
          <w:p w:rsidR="007468D3" w:rsidRDefault="007468D3" w:rsidP="007F6D45">
            <w:r>
              <w:t>Beat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is rarely on the beat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gets off a two-three times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is always on the beat</w:t>
            </w:r>
          </w:p>
        </w:tc>
      </w:tr>
      <w:tr w:rsidR="007468D3" w:rsidTr="007F6D45">
        <w:tc>
          <w:tcPr>
            <w:tcW w:w="2214" w:type="dxa"/>
          </w:tcPr>
          <w:p w:rsidR="007468D3" w:rsidRDefault="007468D3" w:rsidP="007F6D45">
            <w:r>
              <w:t>Stasis</w:t>
            </w:r>
          </w:p>
        </w:tc>
        <w:tc>
          <w:tcPr>
            <w:tcW w:w="2214" w:type="dxa"/>
          </w:tcPr>
          <w:p w:rsidR="007468D3" w:rsidRDefault="007468D3" w:rsidP="007F6D45">
            <w:r>
              <w:t>Stillness is not clear</w:t>
            </w:r>
          </w:p>
        </w:tc>
        <w:tc>
          <w:tcPr>
            <w:tcW w:w="2214" w:type="dxa"/>
          </w:tcPr>
          <w:p w:rsidR="007468D3" w:rsidRDefault="007468D3" w:rsidP="007F6D45">
            <w:r>
              <w:t>Two out of four moments of stasis are clear</w:t>
            </w:r>
          </w:p>
        </w:tc>
        <w:tc>
          <w:tcPr>
            <w:tcW w:w="2214" w:type="dxa"/>
          </w:tcPr>
          <w:p w:rsidR="007468D3" w:rsidRDefault="007468D3" w:rsidP="007F6D45">
            <w:r>
              <w:t>All four moments of stasis are clear</w:t>
            </w:r>
          </w:p>
        </w:tc>
      </w:tr>
      <w:tr w:rsidR="007468D3" w:rsidTr="007F6D45">
        <w:tc>
          <w:tcPr>
            <w:tcW w:w="2214" w:type="dxa"/>
          </w:tcPr>
          <w:p w:rsidR="007468D3" w:rsidRDefault="007468D3" w:rsidP="007F6D45">
            <w:r>
              <w:t>Tempo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cannot stay with the counts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can stay with the counts on at least one of the two songs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can stay with the tempo on both songs—fast and slow</w:t>
            </w:r>
          </w:p>
        </w:tc>
      </w:tr>
      <w:tr w:rsidR="007468D3" w:rsidTr="007F6D45">
        <w:tc>
          <w:tcPr>
            <w:tcW w:w="2214" w:type="dxa"/>
          </w:tcPr>
          <w:p w:rsidR="007468D3" w:rsidRDefault="007468D3" w:rsidP="007F6D45">
            <w:r>
              <w:t>Rhythm</w:t>
            </w:r>
          </w:p>
        </w:tc>
        <w:tc>
          <w:tcPr>
            <w:tcW w:w="2214" w:type="dxa"/>
          </w:tcPr>
          <w:p w:rsidR="007468D3" w:rsidRDefault="007468D3" w:rsidP="007F6D45">
            <w:proofErr w:type="gramStart"/>
            <w:r>
              <w:t>Dancers does</w:t>
            </w:r>
            <w:proofErr w:type="gramEnd"/>
            <w:r>
              <w:t xml:space="preserve"> not appear to know what rhythms.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gets most rhythms right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knows and performs all rhythms clearly</w:t>
            </w:r>
          </w:p>
        </w:tc>
      </w:tr>
      <w:tr w:rsidR="007468D3" w:rsidTr="007F6D45">
        <w:tc>
          <w:tcPr>
            <w:tcW w:w="2214" w:type="dxa"/>
          </w:tcPr>
          <w:p w:rsidR="007468D3" w:rsidRDefault="007468D3" w:rsidP="007F6D45">
            <w:r>
              <w:t>Performance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looks very nervous and moves really small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has some moments of confidence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has energy, a smile, and dances with confidence</w:t>
            </w:r>
          </w:p>
        </w:tc>
      </w:tr>
      <w:tr w:rsidR="007468D3" w:rsidTr="007F6D45">
        <w:tc>
          <w:tcPr>
            <w:tcW w:w="2214" w:type="dxa"/>
          </w:tcPr>
          <w:p w:rsidR="007468D3" w:rsidRDefault="007468D3" w:rsidP="007F6D45">
            <w:r>
              <w:t>Memory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makes multiple mistakes and does not appear to know the dance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makes two or three mistakes due to memory</w:t>
            </w:r>
          </w:p>
        </w:tc>
        <w:tc>
          <w:tcPr>
            <w:tcW w:w="2214" w:type="dxa"/>
          </w:tcPr>
          <w:p w:rsidR="007468D3" w:rsidRDefault="007468D3" w:rsidP="007F6D45">
            <w:r>
              <w:t>Dancer remembers the entire sequence with one or zero mistakes.</w:t>
            </w:r>
          </w:p>
        </w:tc>
      </w:tr>
    </w:tbl>
    <w:p w:rsidR="007468D3" w:rsidRDefault="007468D3" w:rsidP="007468D3"/>
    <w:p w:rsidR="007468D3" w:rsidRDefault="007468D3"/>
    <w:sectPr w:rsidR="007468D3" w:rsidSect="00CB019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8D3"/>
    <w:rsid w:val="007468D3"/>
    <w:rsid w:val="00CB0198"/>
    <w:rsid w:val="00CD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1065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68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277</Words>
  <Characters>1584</Characters>
  <Application>Microsoft Macintosh Word</Application>
  <DocSecurity>0</DocSecurity>
  <Lines>13</Lines>
  <Paragraphs>3</Paragraphs>
  <ScaleCrop>false</ScaleCrop>
  <Company>Provo School District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lindseyc Challis</dc:creator>
  <cp:keywords/>
  <dc:description/>
  <cp:lastModifiedBy>lindseyc Challis</cp:lastModifiedBy>
  <cp:revision>1</cp:revision>
  <dcterms:created xsi:type="dcterms:W3CDTF">2012-09-19T17:37:00Z</dcterms:created>
  <dcterms:modified xsi:type="dcterms:W3CDTF">2012-09-19T17:50:00Z</dcterms:modified>
</cp:coreProperties>
</file>